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5" w:rsidRDefault="007D5975" w:rsidP="007D59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Área: Educación Física</w:t>
      </w:r>
    </w:p>
    <w:p w:rsidR="007D5975" w:rsidRDefault="007D5975" w:rsidP="007D5975">
      <w:pPr>
        <w:rPr>
          <w:rFonts w:ascii="Arial" w:hAnsi="Arial" w:cs="Arial"/>
          <w:sz w:val="28"/>
          <w:szCs w:val="28"/>
        </w:rPr>
      </w:pPr>
    </w:p>
    <w:p w:rsidR="00D627CF" w:rsidRDefault="007D5975" w:rsidP="007D5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Hola familias, </w:t>
      </w:r>
      <w:r w:rsidR="00D47AE8">
        <w:rPr>
          <w:rFonts w:ascii="Arial" w:hAnsi="Arial" w:cs="Arial"/>
          <w:sz w:val="28"/>
          <w:szCs w:val="28"/>
        </w:rPr>
        <w:t>acá estoy una vez más, con nuevas ideas para juga</w:t>
      </w:r>
      <w:r w:rsidR="00D627CF">
        <w:rPr>
          <w:rFonts w:ascii="Arial" w:hAnsi="Arial" w:cs="Arial"/>
          <w:sz w:val="28"/>
          <w:szCs w:val="28"/>
        </w:rPr>
        <w:t>r en casa y seguir aprendiendo.</w:t>
      </w:r>
    </w:p>
    <w:p w:rsidR="007D5975" w:rsidRDefault="00D47AE8" w:rsidP="007D59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dejo mis mejores deseos, que puedan estar sanos y contentos. Ya falta menos para vernos</w:t>
      </w:r>
      <w:proofErr w:type="gramStart"/>
      <w:r>
        <w:rPr>
          <w:rFonts w:ascii="Arial" w:hAnsi="Arial" w:cs="Arial"/>
          <w:sz w:val="28"/>
          <w:szCs w:val="28"/>
        </w:rPr>
        <w:t>!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D5975" w:rsidRDefault="007D5975" w:rsidP="007D59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D5975" w:rsidRDefault="007D5975" w:rsidP="007D597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Actividad 1</w:t>
      </w:r>
    </w:p>
    <w:p w:rsidR="00E367C6" w:rsidRDefault="001C2FFC" w:rsidP="00EA5911">
      <w:pPr>
        <w:rPr>
          <w:rFonts w:ascii="Arial" w:hAnsi="Arial" w:cs="Arial"/>
          <w:sz w:val="24"/>
          <w:szCs w:val="24"/>
        </w:rPr>
      </w:pPr>
      <w:r w:rsidRPr="00E367C6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Ver el video que les</w:t>
      </w:r>
      <w:r w:rsidR="0088738D" w:rsidRPr="0088738D">
        <w:rPr>
          <w:rFonts w:ascii="Arial" w:hAnsi="Arial" w:cs="Arial"/>
          <w:sz w:val="24"/>
          <w:szCs w:val="24"/>
        </w:rPr>
        <w:t xml:space="preserve"> comparto con la actividad</w:t>
      </w:r>
      <w:r>
        <w:rPr>
          <w:rFonts w:ascii="Arial" w:hAnsi="Arial" w:cs="Arial"/>
          <w:sz w:val="24"/>
          <w:szCs w:val="24"/>
        </w:rPr>
        <w:t>, habla</w:t>
      </w:r>
      <w:r w:rsidR="0088738D" w:rsidRPr="0088738D">
        <w:rPr>
          <w:rFonts w:ascii="Arial" w:hAnsi="Arial" w:cs="Arial"/>
          <w:sz w:val="24"/>
          <w:szCs w:val="24"/>
        </w:rPr>
        <w:t xml:space="preserve"> </w:t>
      </w:r>
      <w:r w:rsidR="0088738D">
        <w:rPr>
          <w:rFonts w:ascii="Arial" w:hAnsi="Arial" w:cs="Arial"/>
          <w:sz w:val="24"/>
          <w:szCs w:val="24"/>
        </w:rPr>
        <w:t xml:space="preserve">acerca de nuestro cuerpo y el ejercicio. </w:t>
      </w:r>
    </w:p>
    <w:p w:rsidR="00C744F7" w:rsidRDefault="001C2FFC" w:rsidP="00EA5911">
      <w:pPr>
        <w:rPr>
          <w:rFonts w:ascii="Arial" w:hAnsi="Arial" w:cs="Arial"/>
          <w:sz w:val="24"/>
          <w:szCs w:val="24"/>
        </w:rPr>
      </w:pPr>
      <w:r w:rsidRPr="00E367C6">
        <w:rPr>
          <w:rFonts w:ascii="Arial" w:hAnsi="Arial" w:cs="Arial"/>
          <w:b/>
          <w:sz w:val="24"/>
          <w:szCs w:val="24"/>
        </w:rPr>
        <w:t>B.</w:t>
      </w:r>
      <w:r w:rsidR="00E367C6">
        <w:rPr>
          <w:rFonts w:ascii="Arial" w:hAnsi="Arial" w:cs="Arial"/>
          <w:sz w:val="24"/>
          <w:szCs w:val="24"/>
        </w:rPr>
        <w:t xml:space="preserve"> </w:t>
      </w:r>
      <w:r w:rsidR="00C744F7">
        <w:rPr>
          <w:rFonts w:ascii="Arial" w:hAnsi="Arial" w:cs="Arial"/>
          <w:sz w:val="24"/>
          <w:szCs w:val="24"/>
        </w:rPr>
        <w:t xml:space="preserve">Luego de verlo les propongo el siguiente desafío: </w:t>
      </w:r>
    </w:p>
    <w:p w:rsidR="001C2FFC" w:rsidRDefault="001C2FFC" w:rsidP="00EA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Tocarse el corazón con una mano y prestar atención a nuestra respiración. ¿</w:t>
      </w:r>
      <w:r w:rsidR="00E367C6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rápido o lento? ¿</w:t>
      </w:r>
      <w:r w:rsidR="00E367C6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fuertes o suaves?</w:t>
      </w:r>
    </w:p>
    <w:p w:rsidR="001C2FFC" w:rsidRDefault="001C2FFC" w:rsidP="00EA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E367C6">
        <w:rPr>
          <w:rFonts w:ascii="Arial" w:hAnsi="Arial" w:cs="Arial"/>
          <w:sz w:val="24"/>
          <w:szCs w:val="24"/>
        </w:rPr>
        <w:t>Caminar rápido por unos minutos (si tienen espacio y ganas pueden trotar, correr, saltar, bailar).</w:t>
      </w:r>
    </w:p>
    <w:p w:rsidR="002948A6" w:rsidRDefault="00E013A2" w:rsidP="00EA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367C6">
        <w:rPr>
          <w:rFonts w:ascii="Arial" w:hAnsi="Arial" w:cs="Arial"/>
          <w:sz w:val="24"/>
          <w:szCs w:val="24"/>
        </w:rPr>
        <w:t>. Nuevamente nos tocamos el corazón con una mano, y sentimos nuestra respiración. ¿Son iguales que antes de movernos un poco?, ¿</w:t>
      </w:r>
      <w:r>
        <w:rPr>
          <w:rFonts w:ascii="Arial" w:hAnsi="Arial" w:cs="Arial"/>
          <w:sz w:val="24"/>
          <w:szCs w:val="24"/>
        </w:rPr>
        <w:t>Son</w:t>
      </w:r>
      <w:r w:rsidR="00E367C6">
        <w:rPr>
          <w:rFonts w:ascii="Arial" w:hAnsi="Arial" w:cs="Arial"/>
          <w:sz w:val="24"/>
          <w:szCs w:val="24"/>
        </w:rPr>
        <w:t xml:space="preserve"> mas rápidas o más lentas?, ¿Mas fuertes o más suaves?</w:t>
      </w:r>
    </w:p>
    <w:p w:rsidR="00B97985" w:rsidRDefault="00B97985"/>
    <w:p w:rsidR="00B97985" w:rsidRDefault="008D7F5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</w:t>
      </w:r>
      <w:r w:rsidRPr="008D7F5B">
        <w:rPr>
          <w:rFonts w:ascii="Arial" w:hAnsi="Arial" w:cs="Arial"/>
          <w:b/>
          <w:sz w:val="28"/>
          <w:szCs w:val="28"/>
          <w:u w:val="single"/>
        </w:rPr>
        <w:t>tividad 2</w:t>
      </w:r>
    </w:p>
    <w:p w:rsidR="00981E20" w:rsidRPr="00D627CF" w:rsidRDefault="00981E20" w:rsidP="0045640B">
      <w:pPr>
        <w:rPr>
          <w:rFonts w:ascii="Arial" w:hAnsi="Arial" w:cs="Arial"/>
          <w:sz w:val="24"/>
          <w:szCs w:val="24"/>
          <w:u w:val="single"/>
        </w:rPr>
      </w:pPr>
    </w:p>
    <w:p w:rsidR="00D627CF" w:rsidRDefault="00D627CF" w:rsidP="0045640B">
      <w:pPr>
        <w:rPr>
          <w:rFonts w:ascii="Arial" w:hAnsi="Arial" w:cs="Arial"/>
          <w:i/>
          <w:sz w:val="24"/>
          <w:szCs w:val="24"/>
        </w:rPr>
      </w:pPr>
      <w:r w:rsidRPr="00A320EF">
        <w:rPr>
          <w:rFonts w:ascii="Arial" w:hAnsi="Arial" w:cs="Arial"/>
          <w:b/>
          <w:sz w:val="24"/>
          <w:szCs w:val="24"/>
        </w:rPr>
        <w:t>1</w:t>
      </w:r>
      <w:r w:rsidRPr="00EC2C4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Antes de comenzar a jugar, podemos tocarnos el corazón y prestar atención a nuestra respiración. Al terminar el juego, volver a hacerlo para registrar nuevamente los cambios que surgen en nuestro cuerpo luego de las actividades que hacemos. </w:t>
      </w:r>
    </w:p>
    <w:p w:rsidR="005047B1" w:rsidRDefault="005047B1" w:rsidP="004564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la actividad 3, propongo una vuelta a la calma donde bajamos la frecuencia</w:t>
      </w:r>
      <w:r w:rsidR="00EC2C49">
        <w:rPr>
          <w:rFonts w:ascii="Arial" w:hAnsi="Arial" w:cs="Arial"/>
          <w:i/>
          <w:sz w:val="24"/>
          <w:szCs w:val="24"/>
        </w:rPr>
        <w:t xml:space="preserve"> de latidos y de la respiración y nos relajamos un poco. 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860E99" w:rsidRPr="00D627CF" w:rsidRDefault="00860E99" w:rsidP="0045640B">
      <w:pPr>
        <w:rPr>
          <w:rFonts w:ascii="Arial" w:hAnsi="Arial" w:cs="Arial"/>
          <w:b/>
          <w:sz w:val="24"/>
          <w:szCs w:val="24"/>
          <w:u w:val="single"/>
        </w:rPr>
      </w:pPr>
      <w:r w:rsidRPr="00D627CF">
        <w:rPr>
          <w:rFonts w:ascii="Arial" w:hAnsi="Arial" w:cs="Arial"/>
          <w:b/>
          <w:sz w:val="24"/>
          <w:szCs w:val="24"/>
          <w:u w:val="single"/>
        </w:rPr>
        <w:t>Juego ‘’el heladero’’</w:t>
      </w:r>
    </w:p>
    <w:p w:rsidR="00860E99" w:rsidRDefault="00D627CF" w:rsidP="00456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60E99" w:rsidRPr="00105074">
        <w:rPr>
          <w:rFonts w:ascii="Arial" w:hAnsi="Arial" w:cs="Arial"/>
          <w:b/>
          <w:sz w:val="24"/>
          <w:szCs w:val="24"/>
        </w:rPr>
        <w:t>.</w:t>
      </w:r>
      <w:r w:rsidR="00860E99">
        <w:rPr>
          <w:rFonts w:ascii="Arial" w:hAnsi="Arial" w:cs="Arial"/>
          <w:sz w:val="24"/>
          <w:szCs w:val="24"/>
        </w:rPr>
        <w:t xml:space="preserve"> Participantes: uno/a será el heladero/a, los demás serán los ‘’clientes’’.</w:t>
      </w:r>
    </w:p>
    <w:p w:rsidR="00860E99" w:rsidRDefault="00D627CF" w:rsidP="00456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860E99" w:rsidRPr="00105074">
        <w:rPr>
          <w:rFonts w:ascii="Arial" w:hAnsi="Arial" w:cs="Arial"/>
          <w:b/>
          <w:sz w:val="24"/>
          <w:szCs w:val="24"/>
        </w:rPr>
        <w:t>.</w:t>
      </w:r>
      <w:r w:rsidR="00860E99">
        <w:rPr>
          <w:rFonts w:ascii="Arial" w:hAnsi="Arial" w:cs="Arial"/>
          <w:sz w:val="24"/>
          <w:szCs w:val="24"/>
        </w:rPr>
        <w:t xml:space="preserve"> El heladero se ubicara en un espacio delimitado por una pequeña línea, y los clientes detrás de otra línea a unos 3 </w:t>
      </w:r>
      <w:proofErr w:type="spellStart"/>
      <w:r w:rsidR="00860E99">
        <w:rPr>
          <w:rFonts w:ascii="Arial" w:hAnsi="Arial" w:cs="Arial"/>
          <w:sz w:val="24"/>
          <w:szCs w:val="24"/>
        </w:rPr>
        <w:t>mts</w:t>
      </w:r>
      <w:proofErr w:type="spellEnd"/>
      <w:r w:rsidR="00860E99">
        <w:rPr>
          <w:rFonts w:ascii="Arial" w:hAnsi="Arial" w:cs="Arial"/>
          <w:sz w:val="24"/>
          <w:szCs w:val="24"/>
        </w:rPr>
        <w:t xml:space="preserve"> (o el espacio que tengan en casa). </w:t>
      </w:r>
    </w:p>
    <w:p w:rsidR="00860E99" w:rsidRDefault="00D62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</w:t>
      </w:r>
      <w:r w:rsidR="00D2623C">
        <w:rPr>
          <w:rFonts w:ascii="Arial" w:hAnsi="Arial" w:cs="Arial"/>
          <w:sz w:val="24"/>
          <w:szCs w:val="24"/>
        </w:rPr>
        <w:t xml:space="preserve"> Cuando el Heladero les da permiso (sin salir de su zona), los clientes pueden acercarse y preguntarle de a uno, por el gusto de helado que quieran. El heladero se va fijando cada gusto dándose la vuelta, y les dirá ‘’No tengo’’ o ‘’Si tengo’’. Cuando la respuesta es negativa, los clientes siguen preguntando por otros gustos. Cuando es positiva, los clientes deben correr hacia su zona (donde estarán a salvo), y el heladero los debe atrapar antes de que lleguen a ella. Al que atrapa o simplemente toca, se convierte en ayudante del heladero.  Termina el juego cuando no queden clientes. </w:t>
      </w:r>
    </w:p>
    <w:p w:rsidR="004D36E9" w:rsidRDefault="004D36E9">
      <w:pPr>
        <w:rPr>
          <w:rFonts w:ascii="Arial" w:hAnsi="Arial" w:cs="Arial"/>
          <w:sz w:val="24"/>
          <w:szCs w:val="24"/>
        </w:rPr>
      </w:pPr>
    </w:p>
    <w:p w:rsidR="00B97985" w:rsidRPr="008D7F5B" w:rsidRDefault="004D36E9">
      <w:pPr>
        <w:rPr>
          <w:rFonts w:ascii="Arial" w:hAnsi="Arial" w:cs="Arial"/>
          <w:b/>
          <w:sz w:val="28"/>
          <w:szCs w:val="28"/>
          <w:u w:val="single"/>
        </w:rPr>
      </w:pPr>
      <w:r w:rsidRPr="004D36E9">
        <w:rPr>
          <w:rFonts w:ascii="Arial" w:hAnsi="Arial" w:cs="Arial"/>
          <w:b/>
          <w:sz w:val="28"/>
          <w:szCs w:val="28"/>
          <w:u w:val="single"/>
        </w:rPr>
        <w:t xml:space="preserve">Actividad 3 </w:t>
      </w:r>
    </w:p>
    <w:p w:rsidR="004035F0" w:rsidRDefault="004035F0" w:rsidP="00403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sentamos en el suelo, </w:t>
      </w:r>
      <w:r w:rsidR="00E74D14">
        <w:rPr>
          <w:rFonts w:ascii="Arial" w:hAnsi="Arial" w:cs="Arial"/>
          <w:sz w:val="24"/>
          <w:szCs w:val="24"/>
        </w:rPr>
        <w:t xml:space="preserve">respiramos profundo con los ojos cerrados unos segundos </w:t>
      </w:r>
      <w:r w:rsidR="00912BD2">
        <w:rPr>
          <w:rFonts w:ascii="Arial" w:hAnsi="Arial" w:cs="Arial"/>
          <w:sz w:val="24"/>
          <w:szCs w:val="24"/>
        </w:rPr>
        <w:t xml:space="preserve">y nos fijamos </w:t>
      </w:r>
      <w:r w:rsidR="00E74D14">
        <w:rPr>
          <w:rFonts w:ascii="Arial" w:hAnsi="Arial" w:cs="Arial"/>
          <w:sz w:val="24"/>
          <w:szCs w:val="24"/>
        </w:rPr>
        <w:t>si podemos</w:t>
      </w:r>
      <w:r w:rsidR="00912BD2">
        <w:rPr>
          <w:rFonts w:ascii="Arial" w:hAnsi="Arial" w:cs="Arial"/>
          <w:sz w:val="24"/>
          <w:szCs w:val="24"/>
        </w:rPr>
        <w:t xml:space="preserve"> hacer las siguientes posturas</w:t>
      </w:r>
      <w:r w:rsidR="00E74D14">
        <w:rPr>
          <w:rFonts w:ascii="Arial" w:hAnsi="Arial" w:cs="Arial"/>
          <w:sz w:val="24"/>
          <w:szCs w:val="24"/>
        </w:rPr>
        <w:t>:</w:t>
      </w:r>
    </w:p>
    <w:p w:rsidR="00E74D14" w:rsidRDefault="00E74D14" w:rsidP="004035F0">
      <w:pPr>
        <w:rPr>
          <w:rFonts w:ascii="Arial" w:hAnsi="Arial" w:cs="Arial"/>
          <w:sz w:val="24"/>
          <w:szCs w:val="24"/>
        </w:rPr>
      </w:pPr>
    </w:p>
    <w:p w:rsidR="00912BD2" w:rsidRDefault="00912BD2" w:rsidP="00403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Pr="00B4554E">
        <w:rPr>
          <w:rFonts w:ascii="Arial" w:hAnsi="Arial" w:cs="Arial"/>
          <w:sz w:val="24"/>
          <w:szCs w:val="24"/>
          <w:u w:val="single"/>
        </w:rPr>
        <w:t>La mariposa</w:t>
      </w:r>
      <w:r w:rsidR="00B4554E" w:rsidRPr="00B4554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Sentados como ‘’chinitos’’, con nuestras plantas del pie juntas y cerca del cuerpo, subir con movimientos suaves las rodillas hacia arriba y hacia abajo. </w:t>
      </w:r>
    </w:p>
    <w:p w:rsidR="00912BD2" w:rsidRDefault="00912BD2" w:rsidP="00403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B4554E">
        <w:rPr>
          <w:rFonts w:ascii="Arial" w:hAnsi="Arial" w:cs="Arial"/>
          <w:sz w:val="24"/>
          <w:szCs w:val="24"/>
          <w:u w:val="single"/>
        </w:rPr>
        <w:t>Bicho bolita</w:t>
      </w:r>
      <w:r>
        <w:rPr>
          <w:rFonts w:ascii="Arial" w:hAnsi="Arial" w:cs="Arial"/>
          <w:sz w:val="24"/>
          <w:szCs w:val="24"/>
        </w:rPr>
        <w:t xml:space="preserve">: desde la misma posición, acercamos nuestras cabezas hacia los pies. </w:t>
      </w:r>
    </w:p>
    <w:p w:rsidR="00912BD2" w:rsidRDefault="00912BD2" w:rsidP="004035F0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.</w:t>
      </w:r>
      <w:r w:rsidRPr="00B4554E">
        <w:rPr>
          <w:rFonts w:ascii="Arial" w:hAnsi="Arial" w:cs="Arial"/>
          <w:sz w:val="24"/>
          <w:szCs w:val="24"/>
          <w:u w:val="single"/>
          <w:lang w:val="es-AR"/>
        </w:rPr>
        <w:t>El libro</w:t>
      </w:r>
      <w:r>
        <w:rPr>
          <w:rFonts w:ascii="Arial" w:hAnsi="Arial" w:cs="Arial"/>
          <w:sz w:val="24"/>
          <w:szCs w:val="24"/>
          <w:lang w:val="es-AR"/>
        </w:rPr>
        <w:t>: sentados, con las piernas extendidas y los pies juntos, intentamos tocar nuestros pies con las manos (libro cerrado), luego de unos segundos, subimos suavemente los brazos hacia arriba (libro abierto).</w:t>
      </w:r>
    </w:p>
    <w:p w:rsidR="00912BD2" w:rsidRDefault="00912BD2" w:rsidP="004035F0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Variante: lo podemos hacer de pie.</w:t>
      </w:r>
    </w:p>
    <w:p w:rsidR="00912BD2" w:rsidRDefault="00902F69" w:rsidP="004035F0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Variante: </w:t>
      </w:r>
      <w:r w:rsidR="003B42A6">
        <w:rPr>
          <w:rFonts w:ascii="Arial" w:hAnsi="Arial" w:cs="Arial"/>
          <w:sz w:val="24"/>
          <w:szCs w:val="24"/>
          <w:lang w:val="es-AR"/>
        </w:rPr>
        <w:t>¿Quién puede tocar más lejos el piso abriendo las piernas sin flexionar las rodillas?</w:t>
      </w:r>
    </w:p>
    <w:p w:rsidR="004035F0" w:rsidRPr="004035F0" w:rsidRDefault="004035F0" w:rsidP="004035F0">
      <w:pPr>
        <w:rPr>
          <w:rFonts w:ascii="Arial" w:hAnsi="Arial" w:cs="Arial"/>
          <w:b/>
          <w:sz w:val="24"/>
          <w:szCs w:val="24"/>
        </w:rPr>
      </w:pPr>
    </w:p>
    <w:p w:rsidR="009D2ACA" w:rsidRDefault="009D2ACA"/>
    <w:p w:rsidR="009D2ACA" w:rsidRDefault="009D2ACA"/>
    <w:p w:rsidR="00B22E19" w:rsidRDefault="00B22E19" w:rsidP="00B22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Recordar</w:t>
      </w:r>
      <w:r>
        <w:rPr>
          <w:rFonts w:ascii="Arial" w:hAnsi="Arial" w:cs="Arial"/>
          <w:sz w:val="24"/>
          <w:szCs w:val="24"/>
        </w:rPr>
        <w:t>: Luego de cada actividad felicitar o alentar al niño/a por su buen desempeño, ya que para ellos es muy importante sentir el apoyo y acompañamiento de sus familiares.</w:t>
      </w:r>
    </w:p>
    <w:p w:rsidR="00B22E19" w:rsidRDefault="00B22E19" w:rsidP="00B22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su buena predisposición. Les dejo un saludo, espero les gusten las actividades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B22E19" w:rsidRDefault="00B22E19" w:rsidP="00B22E19">
      <w:pPr>
        <w:rPr>
          <w:rFonts w:ascii="Arial" w:hAnsi="Arial" w:cs="Arial"/>
          <w:sz w:val="24"/>
          <w:szCs w:val="24"/>
        </w:rPr>
      </w:pPr>
    </w:p>
    <w:p w:rsidR="00B22E19" w:rsidRPr="00300C3C" w:rsidRDefault="00B22E19" w:rsidP="00300C3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 Tomas </w:t>
      </w:r>
    </w:p>
    <w:sectPr w:rsidR="00B22E19" w:rsidRPr="00300C3C" w:rsidSect="0051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31F"/>
    <w:rsid w:val="00012C44"/>
    <w:rsid w:val="00105074"/>
    <w:rsid w:val="00171DF3"/>
    <w:rsid w:val="001C2FFC"/>
    <w:rsid w:val="002450C2"/>
    <w:rsid w:val="002948A6"/>
    <w:rsid w:val="00300C3C"/>
    <w:rsid w:val="00315F32"/>
    <w:rsid w:val="003B42A6"/>
    <w:rsid w:val="003D7C79"/>
    <w:rsid w:val="004035F0"/>
    <w:rsid w:val="0045640B"/>
    <w:rsid w:val="00457A7E"/>
    <w:rsid w:val="00483BA0"/>
    <w:rsid w:val="00490C75"/>
    <w:rsid w:val="004D36E9"/>
    <w:rsid w:val="004D5804"/>
    <w:rsid w:val="005047B1"/>
    <w:rsid w:val="005062E7"/>
    <w:rsid w:val="00516263"/>
    <w:rsid w:val="005973AB"/>
    <w:rsid w:val="0061391D"/>
    <w:rsid w:val="006443FC"/>
    <w:rsid w:val="007A431F"/>
    <w:rsid w:val="007D5975"/>
    <w:rsid w:val="008036A5"/>
    <w:rsid w:val="00860E99"/>
    <w:rsid w:val="00884372"/>
    <w:rsid w:val="0088738D"/>
    <w:rsid w:val="008D7F5B"/>
    <w:rsid w:val="00902F69"/>
    <w:rsid w:val="00912BD2"/>
    <w:rsid w:val="00981E20"/>
    <w:rsid w:val="009D2ACA"/>
    <w:rsid w:val="00A130C7"/>
    <w:rsid w:val="00A320EF"/>
    <w:rsid w:val="00A95F58"/>
    <w:rsid w:val="00AF0740"/>
    <w:rsid w:val="00B22E19"/>
    <w:rsid w:val="00B4554E"/>
    <w:rsid w:val="00B97985"/>
    <w:rsid w:val="00C744F7"/>
    <w:rsid w:val="00CF6CB7"/>
    <w:rsid w:val="00D2623C"/>
    <w:rsid w:val="00D47AE8"/>
    <w:rsid w:val="00D627CF"/>
    <w:rsid w:val="00D80C85"/>
    <w:rsid w:val="00DB2363"/>
    <w:rsid w:val="00E013A2"/>
    <w:rsid w:val="00E367C6"/>
    <w:rsid w:val="00E74D14"/>
    <w:rsid w:val="00EA5911"/>
    <w:rsid w:val="00EC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96</cp:revision>
  <dcterms:created xsi:type="dcterms:W3CDTF">2020-05-03T21:54:00Z</dcterms:created>
  <dcterms:modified xsi:type="dcterms:W3CDTF">2020-05-04T21:37:00Z</dcterms:modified>
</cp:coreProperties>
</file>